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D7" w:rsidRPr="005766D7" w:rsidRDefault="005766D7" w:rsidP="005766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ЧТО ТАКОЕ ПРОФСОЮЗ?</w:t>
      </w:r>
    </w:p>
    <w:p w:rsidR="005766D7" w:rsidRPr="005766D7" w:rsidRDefault="005766D7" w:rsidP="0057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Профсоюз – это независимая от государства, работодателя и его администрации организация работников. Она создается для защиты наших с Вами социальных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кономических интересов.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В восприятии многих людей слово «профсоюз» (по опыту советских времен) ассоциируется чаще всего с регулярными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профвзносами</w:t>
      </w:r>
      <w:proofErr w:type="spellEnd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распределением профсоюзных путевок.</w:t>
      </w:r>
      <w:proofErr w:type="gramEnd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Раньше роль профсоюза была другой: зарплаты, «прогрессивки» и премии выплачивались регулярно. Конфликты между работниками и администрацией были редкими. Профсоюзы не были реальной силой на предприятии.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Но наступили другие времена. На предприятиях не выплачивается или задерживается заработная плата, рост цен опережает рост той же заработной платы, условия труда очень тяжелы, а подчас, и опасны для жизни и здоровья сотрудников! А условия труда и оплаты уже никак не зависят от государства – все решают новые собственники.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ТОЛЬКО ПРОФСОЮЗ МОЖЕТ ЗАЩИТИТЬ РАБОТНИКОВ ОТ ПРОИЗВОЛА НОВОГО КАПИТАЛА!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ПРИШЛО ВРЕМЯ ИЗМЕНИТЬ ВОСПРИЯТИЕ ПРОФСОЮЗА И ЕГО РОЛИ В ЖИЗНИ КАЖДОГО РАБОТНИКА!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1. НАДЕЖНОЕ РАБОЧЕЕ МЕСТО</w:t>
      </w:r>
    </w:p>
    <w:p w:rsidR="005766D7" w:rsidRPr="005766D7" w:rsidRDefault="005766D7" w:rsidP="005766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ПРОФСОЮЗ МОЖЕТ ЗАЩИТИТЬ ТЕБЯ ПРИ ЗАКЛЮЧЕНИИ И ВЫПОЛНЕНИИ КОЛЛЕКТИВНОГО ДОГОВОРА?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Профсоюз представляет на переговорах о заключении коллективного договора интересы всех работников, независимо от их членства в профсоюзной организации, а значит, защищает интересы всего трудового коллектива. После заключения коллективного договора профсоюз может и должен следить за его выполнением: контролировать все действия администрации, информировать о них трудовой коллектив, не допускать нарушений соглашений коллективного договора.</w:t>
      </w:r>
    </w:p>
    <w:p w:rsidR="005766D7" w:rsidRPr="005766D7" w:rsidRDefault="005766D7" w:rsidP="005766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ПРОФСОЮЗ МОЖЕТ ЗАЩИТИТЬ ТЕБЯ ПРИ СОКРАЩЕНИЯХ И УВОЛЬНЕНИЯХ?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Члены профсоюза не могут быть уволены без его согласия. Именно поэтому членство в профсоюзе является единственной эффективной защитой от незаконного увольнения.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Даже в случае сокращения штатов, реструктуризации или закрытия предприятия работодатель обязан провести с профсоюзом консультации по предотвращению или </w:t>
      </w:r>
      <w:proofErr w:type="spell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меньшению</w:t>
      </w:r>
      <w:proofErr w:type="spellEnd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количества увольнений и смягчению их неблагоприятных последствий (т.е. о том, как провести переподготовку увольняемых, в каком размере им должны быть выплачены выходные пособия и т.д.).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 ДОСТОЙНАЯ ЗАРПЛАТА И ПЕНСИЯ</w:t>
      </w:r>
    </w:p>
    <w:p w:rsidR="005766D7" w:rsidRPr="005766D7" w:rsidRDefault="005766D7" w:rsidP="00576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ПРОФСОЮЗ МОЖЕТ ЗАЩИТИТЬ ТЕБЯ В ВОПРОСАХ ЗАРАБОТНОЙ ПЛАТЫ И ПЕНСИЙ?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Во время переговоров о заключении коллективного договора профсоюз может выдвигать и отстаивать требования относительно форм и систем заработной платы, расценок и тарифных сеток, схем должностных окладов, условий введения и размеров надбавок, доплат, премий, вознаграждения, поощрения и компенсационных выплат.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Профсоюз также контролирует подготовку документов, необходимых для назначения пенсий работникам и членам их семей, предоставление пенсионерам и инвалидам, работавшим на предприятии, равных возможностей в медобслуживании, обеспечении жильем, путевками в оздоровительные и профилактические учреждения, социальными услугами и льготами.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происходит задержка зарплаты, работодатель обязан предоставить профсоюзу информацию о наличии средств на счетах предприятия или разрешение на получение такой информации. Профсоюз должен всеми силами бороться за своевременную выплату заработной платы – это одно из основных прав работников.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3. БЕЗОПАСНАЯ РАБОТА</w:t>
      </w:r>
    </w:p>
    <w:p w:rsidR="005766D7" w:rsidRPr="005766D7" w:rsidRDefault="005766D7" w:rsidP="005766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ПРОФСОЮЗ МОЖЕТ ЗАЩИТИТЬ ТЕБЯ ПРИ НАРУШЕНИИ УСЛОВИЙ ТРУДА, ПРИ УГРОЗЕ ТВОЕЙ ЖИЗНИ И ЗДОРОВЬЮ?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Без согласования с профсоюзом администрация не имеет права решать вопросы введения, пересмотра и изменения норм труда, рабочего времени и времени отдыха. Она должна согласовывать с ним графики смен и предоставления отпусков.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Профсоюз может не давать разрешение на проведение сверхурочных работ или работы в выходные дни, должен добиваться лучших условий труда, участвуя в разработке правил внутреннего трудового распорядка предприятия.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Профсоюз контролирует соблюдение норм законодательства о труде и охране труда на </w:t>
      </w:r>
      <w:proofErr w:type="spell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предприяти</w:t>
      </w:r>
      <w:proofErr w:type="spellEnd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. Его представители участвуют в расследовании несчастных случаев, профзаболеваний и аварий. Для этого они имеют право беспрепятственно посещать и осматривать рабочие места, проводить независимую экспертизу условий труда.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случае выявления угрозы жизни и здоровью наемных работников профсоюз имеет право и должен требовать от работодателя или его администрации немедленного прекращения работы, как на рабочих местах, так и на предприятии в целом на время, необходимое для устранения угрозы, причем с обязательной выплатой всей заработной платы за этот срок.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4. ДОСТУПНОЕ ЖИЛЬЁ</w:t>
      </w:r>
    </w:p>
    <w:p w:rsidR="005766D7" w:rsidRPr="005766D7" w:rsidRDefault="005766D7" w:rsidP="005766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ПРОФСОЮЗ МОЖЕТ ЗАЩИТИТЬ ТЕБЯ В ВОПРОСАХ ЖИЛЬЯ?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Профсоюз имеет право добиваться того, что бы часть сре</w:t>
      </w:r>
      <w:proofErr w:type="gram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дств пр</w:t>
      </w:r>
      <w:proofErr w:type="gramEnd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едприятия направлялась на строительство, реконструкцию и содержание жилья для работников и участвовать в определении размера этих отчислений.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Именно профсоюз ведет учет тех, кто нуждается в улучшении жилищных условий, распределяет жилую площадь в домах, построенных на средства или с участием предприятия, а также ту жилплощадь, которая предоставлена ему в распоряжение в других домах.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Профсоюз контролирует жилищно-бытовое </w:t>
      </w:r>
      <w:proofErr w:type="gram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</w:t>
      </w:r>
      <w:proofErr w:type="spell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служивание</w:t>
      </w:r>
      <w:proofErr w:type="spellEnd"/>
      <w:proofErr w:type="gramEnd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наемных работников – не только распределение квартир, но и условия проживания в общежитиях. В этой сфере особенно часто встречаются нарушения законодательства, санитарных и пожарных норм, различные злоупотребления. Но не все работники знают, что профсоюз может помочь им в решении такого рода проблем.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5. ЗДОРОВЬЕ И ОТДЫХ</w:t>
      </w:r>
    </w:p>
    <w:p w:rsidR="005766D7" w:rsidRPr="005766D7" w:rsidRDefault="005766D7" w:rsidP="005766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ПРОФСОЮЗ МОЖЕТ ЗАЩИТИТЬ ТВОЕ ЗДОРОВЬЕ, ОБЕСПЕЧИТЬ ТВОЕ КУЛЬТУРНОЕ РАЗВИТИЕ, ОТДЫХ И КОМФОРТ В БЫТУ?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Профсоюз может добиваться улучшения условий труда, медицинского обслуживания, материально-бытовых условий.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Профсоюз имеет право проверять работу учреждений торговли, общественного питания, охраны здоровья, детсадов, общежитий, транспортных предприятий и предприятий бытовых услуг, принадлежащих предприятию либо обслуживающих его.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6. ЛЬГОТЫ В ПРОФСОЮЗЕ</w:t>
      </w:r>
    </w:p>
    <w:p w:rsidR="005766D7" w:rsidRPr="005766D7" w:rsidRDefault="005766D7" w:rsidP="005766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КАК ЧЛЕН ПРОФСОЮЗА ТЫ МОЖЕШЬ БЕСПЛАТНО ИЛИ НА ЛЬГОТНЫХ УСЛОВИЯХ:</w:t>
      </w:r>
    </w:p>
    <w:p w:rsidR="005766D7" w:rsidRPr="005766D7" w:rsidRDefault="005766D7" w:rsidP="005766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получать консультацию и юридическую помощь, защиту своих прав и законных </w:t>
      </w:r>
      <w:proofErr w:type="spell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нтересов</w:t>
      </w:r>
      <w:proofErr w:type="spellEnd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суде и перед работодателем;</w:t>
      </w:r>
    </w:p>
    <w:p w:rsidR="005766D7" w:rsidRPr="005766D7" w:rsidRDefault="005766D7" w:rsidP="005766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получать помощь в прохождении медэкспертизы при временной и стойкой потере трудоспособности;</w:t>
      </w:r>
    </w:p>
    <w:p w:rsidR="005766D7" w:rsidRPr="005766D7" w:rsidRDefault="005766D7" w:rsidP="005766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пользоваться имуществом профсоюзов – услугами дворцов и домов культуры, подростковых клубов, спортивных сооружений. Профсоюз может добиться от работодателя организации и оплаты бассейна, занятий спортом, языковых курсов, курсов повышения квалификации, библиотек, гостиниц, баз отдыха, детских оздоровительных лагерей, лечебно-профилактических учреждений;</w:t>
      </w:r>
    </w:p>
    <w:p w:rsidR="005766D7" w:rsidRPr="005766D7" w:rsidRDefault="005766D7" w:rsidP="005766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приобретать путевки на лечение и отдых, на оздоровление членов семьи, детей;</w:t>
      </w:r>
    </w:p>
    <w:p w:rsidR="005766D7" w:rsidRPr="005766D7" w:rsidRDefault="005766D7" w:rsidP="005766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пользоваться услугами профсоюзных кредитных организаций, получать материальную помощь из сре</w:t>
      </w:r>
      <w:proofErr w:type="gram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дств пр</w:t>
      </w:r>
      <w:proofErr w:type="gramEnd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офсоюза.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ЕСЛИ ТЫ ХОЧЕШЬ ЛУЧШИХ УСЛОВИЙ ЖИЗНИ ДЛЯ СЕБЯ И СВОЕЙ СЕМЬИ – ПРОФСОЮЗ ЖДЕТ ТЕБЯ: ТЫ НУЖЕН ПРОФСОЮЗУ И ПРОФСОЮЗ НУЖЕН ТЕБЕ!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ПРОФСОЮЗ — НАША ЗАЩИТА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7. ПОПАДАЛ ЛИ ТЫ ХОТЬ ОДНАЖДЫ В СИТУАЦИЮ, КОГДА:</w:t>
      </w:r>
    </w:p>
    <w:p w:rsidR="005766D7" w:rsidRPr="005766D7" w:rsidRDefault="005766D7" w:rsidP="005766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Тебе несвоевременно выплачивали зарплату?</w:t>
      </w:r>
    </w:p>
    <w:p w:rsidR="005766D7" w:rsidRPr="005766D7" w:rsidRDefault="005766D7" w:rsidP="005766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Цены росли быстрее, чем твоя зарплата?</w:t>
      </w:r>
    </w:p>
    <w:p w:rsidR="005766D7" w:rsidRPr="005766D7" w:rsidRDefault="005766D7" w:rsidP="005766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Ты и твои коллеги по работе болели из-за вредных условий труда?</w:t>
      </w:r>
    </w:p>
    <w:p w:rsidR="005766D7" w:rsidRPr="005766D7" w:rsidRDefault="005766D7" w:rsidP="005766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Людей незаконно увольняли или сокращали?</w:t>
      </w:r>
    </w:p>
    <w:p w:rsidR="005766D7" w:rsidRPr="005766D7" w:rsidRDefault="005766D7" w:rsidP="005766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Жилищные проблемы мешали твоей нормальной жизни?</w:t>
      </w:r>
    </w:p>
    <w:p w:rsidR="005766D7" w:rsidRPr="005766D7" w:rsidRDefault="005766D7" w:rsidP="005766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Тебя одолевало чувство безысходности и невозможности что-то изменить?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ПЫТАЛСЯ ЛИ ТЫ НАЙТИ РЕШЕНИЕ В ЭТОЙ СИТУАЦИИ? ЗАДУМЫВАЛСЯ ЛИ ТЫ НАД ТЕМ, ЧТО ЕСТЬ РЕАЛЬНАЯ СИЛА, КОТОРАЯ ПОМОЖЕТ ТЕБЕ?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А ЗНАЕШЬ ЛИ ТЫ, ЧТО:</w:t>
      </w:r>
    </w:p>
    <w:p w:rsidR="005766D7" w:rsidRPr="005766D7" w:rsidRDefault="005766D7" w:rsidP="00576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В Германии, например, на большинстве промышленных предприятий даже утверждение меню в заводской столовой происходит при участии профсоюзов!</w:t>
      </w:r>
    </w:p>
    <w:p w:rsidR="005766D7" w:rsidRPr="005766D7" w:rsidRDefault="005766D7" w:rsidP="00576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В Европейских странах профсоюзы добиваются организации безопасных условий труда!</w:t>
      </w:r>
    </w:p>
    <w:p w:rsidR="005766D7" w:rsidRPr="005766D7" w:rsidRDefault="005766D7" w:rsidP="00576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Профсоюзы тщательно следят, чтобы заработная плата соответствовала изменению цен, чтоб социальные гарантии позволяли человеку не беспокоиться о завтрашнем дне.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8. КОЛЛЕКТИВНЫЙ ДОГОВОР</w:t>
      </w:r>
    </w:p>
    <w:p w:rsidR="005766D7" w:rsidRPr="005766D7" w:rsidRDefault="005766D7" w:rsidP="005766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ЧТО ТАКОЕ КОЛЛЕКТИВНЫЙ ДОГОВОР?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Коллективный договор — это договор между представителем наемных работников — профсоюзной организацией и работодателем, имеющий силу закона на предприятии, в котором они договариваются о размере и форме оплаты труда, порядке предоставления отпусков, жилья, материальной помощи, путевок, о вопросах трудового распорядка, дисциплины и т.п.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Коллективный договор может улучшать условия труда и оплаты на предприятии по сравнению с Кодексом законов о труде</w:t>
      </w:r>
      <w:proofErr w:type="gram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 ни в коем случае не ухудшать их.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на предприятии коллективного договора значительно улучшает положение работников — устанавливает для них равные условия труда, оплаты и социальной защиты, исключает возможность произвольных взысканий и увольнений.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Переговоры по коллективному договору — очень ответственное дело, к которому нужно заранее и очень тщательно готовиться: от того, каких условий труда и социальной защиты удастся добиться от работодателя, зависят твое благосостояние и жизненный комфорт.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Проводить переговоры необходимо спокойно, умело, уверенно, с осознанием своих законных прав.</w:t>
      </w:r>
    </w:p>
    <w:p w:rsidR="005766D7" w:rsidRDefault="005766D7" w:rsidP="005766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ТЫ САМ НЕ ЗАЩИТИШЬ СВОИ ПРАВА, ЭТОГО ДЛЯ ТЕБЯ НИКТО НЕ СДЕЛАЕТ!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ТВОЙ ВЫБОР — ПРОФСОЮЗ!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ЦЕНТРЕ ВНИМАНИЯ ПРОФСОЮЗА — ВСЯ ЖИЗНЬ ЧЕЛОВЕКА</w:t>
      </w:r>
    </w:p>
    <w:p w:rsidR="005766D7" w:rsidRPr="005766D7" w:rsidRDefault="005766D7" w:rsidP="0057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Коллективный договор призван обеспечить не только честные трудовые взаимоотношения, но и полноценную личную жизнь через достойную оплату труда, обучение, решение жилищных вопросов, отдых, социальную защиту.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Тебе самому решать — хочешь ли ты влиять на свою жизнь, на </w:t>
      </w:r>
      <w:proofErr w:type="gram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условия</w:t>
      </w:r>
      <w:proofErr w:type="gramEnd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которых работаешь, на зарплату и социальные гарантии или хочешь смиренно ждать и терпеть несправедливость.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ЗА ТОБОЙ!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НАША СИЛА — В ЕДИНСТВЕ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9. ЗАЧЕМ НУЖЕН ПРОФСОЮЗ?</w:t>
      </w:r>
    </w:p>
    <w:p w:rsidR="005766D7" w:rsidRPr="005766D7" w:rsidRDefault="005766D7" w:rsidP="005766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Профсоюз — это участие в комиссии по заключению коллективного договора и контроль его выполнения.</w:t>
      </w:r>
    </w:p>
    <w:p w:rsidR="005766D7" w:rsidRPr="005766D7" w:rsidRDefault="005766D7" w:rsidP="005766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Профсоюз — это квалифицированная юридическая помощь, защита интересов рабочих в судах и обращение в органы государственной власти в случае незаконных действий работодателя и администрации.</w:t>
      </w:r>
    </w:p>
    <w:p w:rsidR="005766D7" w:rsidRPr="005766D7" w:rsidRDefault="005766D7" w:rsidP="005766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Профсоюз — это объединение работников, которое позволяет влиять на социальную политику предприятия.</w:t>
      </w:r>
    </w:p>
    <w:p w:rsidR="005766D7" w:rsidRDefault="005766D7" w:rsidP="0057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НИКТО НЕ СМОЖЕТ ИЗМЕНИТЬ НАШУ ЖИЗНЬ К ЛУЧШЕМУ, КРОМЕ НАС САМИХ</w:t>
      </w:r>
      <w:proofErr w:type="gramStart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</w:t>
      </w:r>
      <w:proofErr w:type="gramEnd"/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о одиночке нас легко разбить: запугать, уволить, затаскать по судам. Вместе мы — сила.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Когда мы едины — нам нечего бояться! Чем больше рабочих объединяется в профсоюз — тем он сильнее, тем эффективнее он может защищать права и добиваться выполнения требований трудового коллектива.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766D7" w:rsidRPr="005766D7" w:rsidRDefault="005766D7" w:rsidP="0057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ВАС В КОЛЛЕКТИВЕ ТРОЕ И БОЛЕЕ, ТО НЕЗАВИСИМО ОТ ФОРМЫ СОБСТВЕННОСТИ ВАШЕГО ПРЕДПРИЯТИЯ — ЧАСТНОЕ ОНО, АКЦИОНЕРНОЕ ИЛИ ГОСУДАРСТВЕННОЕ — ВЫ УЖЕ МОЖЕТЕ СОЗДАТЬ СВОЮ ПРОФСОЮЗНУЮ ОРГАНИЗАЦИЮ НЕ ОСТАНЬСЯ ОДИН</w:t>
      </w:r>
    </w:p>
    <w:p w:rsidR="005766D7" w:rsidRPr="005766D7" w:rsidRDefault="005766D7" w:rsidP="005766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10. ЧТО ТЕРЯЕТ ТОТ, КТО НЕ СТАЛ ЧЛЕНОМ ПРОФСОЮЗА ИЛИ ВЫШЕЛ ИЗ НЕГО?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Прежде всего, он теряет возможность организованной защиты своих прав и остается один на один с администрацией. Он теряет защиту от увольнения и юридическую поддержку, которыми пользуется член профсоюза. Только профсоюз может представлять трудовой коллектив при заключении коллективного договора. Тот, кто не является членом профсоюза, не может участвовать в регулировании условий труда и его оплаты, порядка предоставления отпусков, жилья, материальной помощи, путевок, вопросов трудового распорядка и дисциплины. Это право он предоставляет другим, а сам остается пассивным наблюдателем в тот момент, когда решается его собственная судьба.</w:t>
      </w:r>
    </w:p>
    <w:p w:rsidR="005766D7" w:rsidRDefault="005766D7" w:rsidP="005766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t>11. ПРОФСОЮЗ — МИРОВАЯ СИЛА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МЕЖДУНАРОДНОЕ СОТРУДНИЧЕСТВО ПРОФСОЮЗОВ</w:t>
      </w:r>
    </w:p>
    <w:p w:rsidR="005766D7" w:rsidRPr="005766D7" w:rsidRDefault="005766D7" w:rsidP="0057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 последние годы глобализация кардинально изменила всемирный рынок труда. Рабочие места перемещаются по всему миру.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Работники из Украины легально, а по большей части — нелегально, из-за плохих условий труда и невозможности найти работу и защиту на родине, выезжают в европейские страны на поиски заработка и устойчиво занимают ниши неквалифицированного «дешевого» труда в этих странах.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Мизерные зарплаты, опасные производственные условия и подавление права на организацию в профсоюзы, а зачастую и банальное отсутствие информации о местных профсоюзах и о социальных условиях в этих конкретных странах, возможностях защиты прав таких трудящихся. Вследствие этого работник попадает практически в рабскую ситуацию.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Цель профсоюзов — международная профсоюзная солидарность.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Мигрирующие работники должны иметь право и возможность работать в других странах легально и на условиях труда, принятых соответственно в этой стране со всей вытекающей из этого защитой их прав и интересов.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Профсоюзные права должны уважаться независимо от местонахождения рабочего места — в Дании, в Украине, в Португалии или в любой другой стране.</w:t>
      </w:r>
      <w:r w:rsidRPr="005766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Поэтому важны обширные и прочные международные связи, организация международного профсоюзного сотрудничества и партнерства и широкой разветвленной сети для обмена позитивным международным опытом.</w:t>
      </w:r>
    </w:p>
    <w:p w:rsidR="005766D7" w:rsidRPr="005766D7" w:rsidRDefault="005766D7" w:rsidP="0057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6D7">
        <w:rPr>
          <w:rFonts w:ascii="Times New Roman" w:eastAsia="Times New Roman" w:hAnsi="Times New Roman" w:cs="Times New Roman"/>
          <w:b/>
          <w:bCs/>
          <w:color w:val="000000"/>
          <w:sz w:val="27"/>
        </w:rPr>
        <w:t>Вы хотите, чтобы ваши права были защищены?</w:t>
      </w:r>
      <w:r w:rsidRPr="005766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5766D7">
        <w:rPr>
          <w:rFonts w:ascii="Times New Roman" w:eastAsia="Times New Roman" w:hAnsi="Times New Roman" w:cs="Times New Roman"/>
          <w:b/>
          <w:bCs/>
          <w:color w:val="000000"/>
          <w:sz w:val="27"/>
        </w:rPr>
        <w:t>Вступайте в профсоюз!</w:t>
      </w:r>
    </w:p>
    <w:p w:rsidR="00020DB0" w:rsidRDefault="00020DB0"/>
    <w:sectPr w:rsidR="0002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E66"/>
    <w:multiLevelType w:val="multilevel"/>
    <w:tmpl w:val="5DE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E42F4"/>
    <w:multiLevelType w:val="multilevel"/>
    <w:tmpl w:val="C01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E418E"/>
    <w:multiLevelType w:val="multilevel"/>
    <w:tmpl w:val="4FEE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B53F4"/>
    <w:multiLevelType w:val="multilevel"/>
    <w:tmpl w:val="A18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6404F"/>
    <w:multiLevelType w:val="multilevel"/>
    <w:tmpl w:val="95AE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B7022"/>
    <w:multiLevelType w:val="multilevel"/>
    <w:tmpl w:val="0B48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37613"/>
    <w:multiLevelType w:val="multilevel"/>
    <w:tmpl w:val="ECF0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60D3C"/>
    <w:multiLevelType w:val="multilevel"/>
    <w:tmpl w:val="C89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1737D"/>
    <w:multiLevelType w:val="multilevel"/>
    <w:tmpl w:val="8D64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E3895"/>
    <w:multiLevelType w:val="multilevel"/>
    <w:tmpl w:val="D868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46EA9"/>
    <w:multiLevelType w:val="multilevel"/>
    <w:tmpl w:val="3806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3329E"/>
    <w:multiLevelType w:val="multilevel"/>
    <w:tmpl w:val="3B64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66D7"/>
    <w:rsid w:val="00020DB0"/>
    <w:rsid w:val="0057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6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66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66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1848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12</dc:creator>
  <cp:keywords/>
  <dc:description/>
  <cp:lastModifiedBy>детский сад 12</cp:lastModifiedBy>
  <cp:revision>3</cp:revision>
  <dcterms:created xsi:type="dcterms:W3CDTF">2013-03-01T06:51:00Z</dcterms:created>
  <dcterms:modified xsi:type="dcterms:W3CDTF">2013-03-01T06:54:00Z</dcterms:modified>
</cp:coreProperties>
</file>